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08AD846D" w14:textId="77777777" w:rsidR="000D6CB9" w:rsidRPr="00F32C1A" w:rsidRDefault="000D6CB9" w:rsidP="000D6CB9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F32C1A">
        <w:rPr>
          <w:rFonts w:ascii="Cambria" w:hAnsi="Cambria" w:cs="Times New Roman"/>
          <w:b/>
          <w:szCs w:val="24"/>
        </w:rPr>
        <w:t xml:space="preserve">„Opracowanie dokumentacji projektowo-kosztorysowej na budowę drogi </w:t>
      </w:r>
      <w:r w:rsidRPr="00F32C1A">
        <w:rPr>
          <w:rFonts w:ascii="Cambria" w:hAnsi="Cambria" w:cs="Times New Roman"/>
          <w:b/>
          <w:szCs w:val="24"/>
        </w:rPr>
        <w:br/>
      </w:r>
      <w:r>
        <w:rPr>
          <w:rFonts w:ascii="Cambria" w:hAnsi="Cambria" w:cs="Times New Roman"/>
          <w:b/>
          <w:szCs w:val="24"/>
        </w:rPr>
        <w:t>- ul. Adama Mickiewicza w miejscowości Stare Pole</w:t>
      </w:r>
      <w:r w:rsidRPr="00F32C1A">
        <w:rPr>
          <w:rFonts w:ascii="Cambria" w:hAnsi="Cambria" w:cs="Times New Roman"/>
          <w:b/>
          <w:szCs w:val="24"/>
        </w:rPr>
        <w:t>”</w:t>
      </w:r>
    </w:p>
    <w:bookmarkEnd w:id="0"/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E5D3" w14:textId="77777777" w:rsidR="00383A66" w:rsidRDefault="00383A66" w:rsidP="006421F1">
      <w:r>
        <w:separator/>
      </w:r>
    </w:p>
  </w:endnote>
  <w:endnote w:type="continuationSeparator" w:id="0">
    <w:p w14:paraId="6C8CB4F3" w14:textId="77777777" w:rsidR="00383A66" w:rsidRDefault="00383A66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6CBE" w14:textId="77777777" w:rsidR="00383A66" w:rsidRDefault="00383A66" w:rsidP="006421F1">
      <w:r>
        <w:separator/>
      </w:r>
    </w:p>
  </w:footnote>
  <w:footnote w:type="continuationSeparator" w:id="0">
    <w:p w14:paraId="5E5DA0E9" w14:textId="77777777" w:rsidR="00383A66" w:rsidRDefault="00383A66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2B1535A6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</w:t>
    </w:r>
    <w:r w:rsidR="000D6CB9">
      <w:rPr>
        <w:rFonts w:ascii="Cambria" w:hAnsi="Cambria"/>
        <w:i/>
      </w:rPr>
      <w:t xml:space="preserve"> nr 2</w:t>
    </w:r>
    <w:r w:rsidRPr="00407A3D">
      <w:rPr>
        <w:rFonts w:ascii="Cambria" w:hAnsi="Cambria"/>
        <w:i/>
      </w:rPr>
      <w:t xml:space="preserve">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3112">
    <w:abstractNumId w:val="3"/>
  </w:num>
  <w:num w:numId="2" w16cid:durableId="1650015121">
    <w:abstractNumId w:val="1"/>
  </w:num>
  <w:num w:numId="3" w16cid:durableId="1556349803">
    <w:abstractNumId w:val="0"/>
  </w:num>
  <w:num w:numId="4" w16cid:durableId="151388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6CE8"/>
    <w:rsid w:val="00092078"/>
    <w:rsid w:val="000B4673"/>
    <w:rsid w:val="000B7B4E"/>
    <w:rsid w:val="000D6CB9"/>
    <w:rsid w:val="001655CA"/>
    <w:rsid w:val="001E1FDE"/>
    <w:rsid w:val="0021274D"/>
    <w:rsid w:val="00220899"/>
    <w:rsid w:val="00265921"/>
    <w:rsid w:val="002959E7"/>
    <w:rsid w:val="003520BE"/>
    <w:rsid w:val="00383A66"/>
    <w:rsid w:val="00397F23"/>
    <w:rsid w:val="003F1476"/>
    <w:rsid w:val="00407A3D"/>
    <w:rsid w:val="00453686"/>
    <w:rsid w:val="004A1F0E"/>
    <w:rsid w:val="004A72A2"/>
    <w:rsid w:val="005469F8"/>
    <w:rsid w:val="005B60AC"/>
    <w:rsid w:val="005F22C5"/>
    <w:rsid w:val="006416FA"/>
    <w:rsid w:val="006421F1"/>
    <w:rsid w:val="006968C5"/>
    <w:rsid w:val="007C06C5"/>
    <w:rsid w:val="00824CD7"/>
    <w:rsid w:val="00845DED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40FDC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2021-01-27T13:01:00Z</cp:lastPrinted>
  <dcterms:created xsi:type="dcterms:W3CDTF">2022-05-30T11:51:00Z</dcterms:created>
  <dcterms:modified xsi:type="dcterms:W3CDTF">2022-05-30T11:51:00Z</dcterms:modified>
</cp:coreProperties>
</file>